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8AC" w:rsidRDefault="00B178AC" w:rsidP="00B178AC">
      <w:pPr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B178AC" w:rsidRDefault="00B178AC" w:rsidP="00B178AC">
      <w:pPr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B178AC">
        <w:rPr>
          <w:rFonts w:ascii="Times New Roman" w:hAnsi="Times New Roman" w:cs="Times New Roman"/>
          <w:b/>
          <w:caps/>
          <w:sz w:val="24"/>
          <w:szCs w:val="24"/>
        </w:rPr>
        <w:t xml:space="preserve">Конкурс понимания устного текста </w:t>
      </w:r>
    </w:p>
    <w:p w:rsidR="006B0D43" w:rsidRDefault="006B0D43" w:rsidP="00B178AC">
      <w:pPr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6B0D43" w:rsidRDefault="006B0D43" w:rsidP="00B178AC">
      <w:pPr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6B0D43">
        <w:rPr>
          <w:rFonts w:ascii="Times New Roman" w:hAnsi="Times New Roman" w:cs="Times New Roman"/>
          <w:b/>
          <w:caps/>
          <w:sz w:val="24"/>
          <w:szCs w:val="24"/>
        </w:rPr>
        <w:t>Ключи</w:t>
      </w:r>
    </w:p>
    <w:p w:rsidR="00F54CED" w:rsidRDefault="00F54CED" w:rsidP="00B178AC">
      <w:pPr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F54CED" w:rsidRPr="00D4559A" w:rsidRDefault="00F54CED" w:rsidP="00F54CED">
      <w:pPr>
        <w:spacing w:after="0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F54CED">
        <w:rPr>
          <w:rFonts w:ascii="Times New Roman" w:hAnsi="Times New Roman" w:cs="Times New Roman"/>
          <w:b/>
          <w:i/>
          <w:caps/>
          <w:sz w:val="28"/>
          <w:szCs w:val="28"/>
          <w:lang w:val="en-US"/>
        </w:rPr>
        <w:t>T</w:t>
      </w:r>
      <w:r w:rsidRPr="00F54CED">
        <w:rPr>
          <w:rFonts w:ascii="Times New Roman" w:hAnsi="Times New Roman" w:cs="Times New Roman"/>
          <w:b/>
          <w:i/>
          <w:sz w:val="28"/>
          <w:szCs w:val="28"/>
          <w:lang w:val="en-US"/>
        </w:rPr>
        <w:t>otal</w:t>
      </w:r>
      <w:r w:rsidR="00222F81">
        <w:rPr>
          <w:rFonts w:ascii="Times New Roman" w:hAnsi="Times New Roman" w:cs="Times New Roman"/>
          <w:b/>
          <w:i/>
          <w:sz w:val="28"/>
          <w:szCs w:val="28"/>
        </w:rPr>
        <w:t>: 20</w:t>
      </w:r>
      <w:r w:rsidRPr="00D4559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F54CED">
        <w:rPr>
          <w:rFonts w:ascii="Times New Roman" w:hAnsi="Times New Roman" w:cs="Times New Roman"/>
          <w:b/>
          <w:i/>
          <w:sz w:val="28"/>
          <w:szCs w:val="28"/>
          <w:lang w:val="en-US"/>
        </w:rPr>
        <w:t>points</w:t>
      </w:r>
    </w:p>
    <w:p w:rsidR="00F16862" w:rsidRPr="00260965" w:rsidRDefault="00F16862" w:rsidP="00F54CED">
      <w:pPr>
        <w:spacing w:after="0"/>
        <w:ind w:left="-851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5"/>
        <w:gridCol w:w="793"/>
        <w:gridCol w:w="793"/>
        <w:gridCol w:w="794"/>
        <w:gridCol w:w="4991"/>
        <w:gridCol w:w="1559"/>
      </w:tblGrid>
      <w:tr w:rsidR="00F16862" w:rsidTr="00F16862">
        <w:trPr>
          <w:gridAfter w:val="1"/>
          <w:wAfter w:w="1559" w:type="dxa"/>
          <w:trHeight w:val="57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862" w:rsidRDefault="00F16862" w:rsidP="009C1053">
            <w:pPr>
              <w:tabs>
                <w:tab w:val="left" w:pos="175"/>
                <w:tab w:val="left" w:pos="358"/>
              </w:tabs>
              <w:ind w:left="34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862" w:rsidRDefault="00F16862" w:rsidP="009C105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F16862" w:rsidRPr="00314EBD" w:rsidRDefault="00F16862" w:rsidP="009C1053">
            <w:pPr>
              <w:rPr>
                <w:rFonts w:ascii="Times New Roman" w:hAnsi="Times New Roman" w:cs="Times New Roman"/>
                <w:sz w:val="28"/>
                <w:szCs w:val="28"/>
                <w:highlight w:val="lightGray"/>
                <w:lang w:val="en-US"/>
              </w:rPr>
            </w:pPr>
            <w:r w:rsidRPr="00314E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862" w:rsidRDefault="00F16862" w:rsidP="009C105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4991" w:type="dxa"/>
            <w:shd w:val="clear" w:color="auto" w:fill="auto"/>
            <w:vAlign w:val="center"/>
          </w:tcPr>
          <w:p w:rsidR="00F16862" w:rsidRDefault="00F16862" w:rsidP="009C1053">
            <w:r w:rsidRPr="004B1B37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1 point</w:t>
            </w:r>
          </w:p>
        </w:tc>
      </w:tr>
      <w:tr w:rsidR="00F16862" w:rsidTr="00F16862">
        <w:trPr>
          <w:gridAfter w:val="1"/>
          <w:wAfter w:w="1559" w:type="dxa"/>
          <w:trHeight w:val="57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862" w:rsidRDefault="00F16862" w:rsidP="009C1053">
            <w:pPr>
              <w:tabs>
                <w:tab w:val="left" w:pos="175"/>
                <w:tab w:val="left" w:pos="358"/>
              </w:tabs>
              <w:ind w:left="34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862" w:rsidRDefault="00F16862" w:rsidP="009C105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862" w:rsidRDefault="00F16862" w:rsidP="009C105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F16862" w:rsidRDefault="00F16862" w:rsidP="009C105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4991" w:type="dxa"/>
            <w:shd w:val="clear" w:color="auto" w:fill="auto"/>
            <w:vAlign w:val="center"/>
          </w:tcPr>
          <w:p w:rsidR="00F16862" w:rsidRDefault="00F16862" w:rsidP="009C1053">
            <w:r w:rsidRPr="004B1B37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1 point</w:t>
            </w:r>
          </w:p>
        </w:tc>
      </w:tr>
      <w:tr w:rsidR="00F16862" w:rsidTr="009C1053">
        <w:trPr>
          <w:trHeight w:val="57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862" w:rsidRDefault="00F16862" w:rsidP="009C1053">
            <w:pPr>
              <w:tabs>
                <w:tab w:val="left" w:pos="175"/>
                <w:tab w:val="left" w:pos="358"/>
              </w:tabs>
              <w:ind w:left="34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862" w:rsidRPr="00314EBD" w:rsidRDefault="002970B6" w:rsidP="00F16862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260965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répondre a</w:t>
            </w:r>
            <w:r w:rsidR="00F16862" w:rsidRPr="00260965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ux questions sur l’actu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862" w:rsidRDefault="00F16862" w:rsidP="009C105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1</w:t>
            </w:r>
            <w:r w:rsidRPr="004B1B37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 xml:space="preserve"> point</w:t>
            </w:r>
          </w:p>
        </w:tc>
      </w:tr>
      <w:tr w:rsidR="00F16862" w:rsidTr="009C1053">
        <w:trPr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862" w:rsidRPr="00FB29BA" w:rsidRDefault="00F16862" w:rsidP="009C1053">
            <w:pPr>
              <w:tabs>
                <w:tab w:val="left" w:pos="175"/>
                <w:tab w:val="left" w:pos="358"/>
              </w:tabs>
              <w:ind w:left="34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862" w:rsidRPr="005858E1" w:rsidRDefault="00F16862" w:rsidP="009C105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fr-FR"/>
              </w:rPr>
            </w:pPr>
            <w:r w:rsidRPr="00260965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étudier les ouragans et les tempêtes</w:t>
            </w:r>
            <w:bookmarkStart w:id="0" w:name="_GoBack"/>
            <w:bookmarkEnd w:id="0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862" w:rsidRDefault="00F16862" w:rsidP="009C105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2</w:t>
            </w:r>
            <w:r w:rsidRPr="004B1B37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 xml:space="preserve"> point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s</w:t>
            </w:r>
          </w:p>
        </w:tc>
      </w:tr>
      <w:tr w:rsidR="00F16862" w:rsidTr="00F16862">
        <w:trPr>
          <w:gridAfter w:val="1"/>
          <w:wAfter w:w="1559" w:type="dxa"/>
          <w:trHeight w:val="57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862" w:rsidRDefault="00F16862" w:rsidP="009C1053">
            <w:pPr>
              <w:tabs>
                <w:tab w:val="left" w:pos="175"/>
                <w:tab w:val="left" w:pos="358"/>
              </w:tabs>
              <w:ind w:left="34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862" w:rsidRDefault="00F16862" w:rsidP="009C105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862" w:rsidRPr="00314EBD" w:rsidRDefault="00F16862" w:rsidP="009C1053">
            <w:pPr>
              <w:rPr>
                <w:rFonts w:ascii="Times New Roman" w:hAnsi="Times New Roman" w:cs="Times New Roman"/>
                <w:sz w:val="28"/>
                <w:szCs w:val="28"/>
                <w:highlight w:val="lightGray"/>
                <w:lang w:val="en-US"/>
              </w:rPr>
            </w:pPr>
            <w:r w:rsidRPr="00314E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F16862" w:rsidRDefault="00F16862" w:rsidP="009C105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4991" w:type="dxa"/>
            <w:shd w:val="clear" w:color="auto" w:fill="auto"/>
            <w:vAlign w:val="center"/>
          </w:tcPr>
          <w:p w:rsidR="00F16862" w:rsidRDefault="00F16862" w:rsidP="009C1053">
            <w:r w:rsidRPr="004B1B37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1 point</w:t>
            </w:r>
          </w:p>
        </w:tc>
      </w:tr>
      <w:tr w:rsidR="00F16862" w:rsidTr="009C1053">
        <w:trPr>
          <w:trHeight w:val="57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862" w:rsidRDefault="00F16862" w:rsidP="009C1053">
            <w:pPr>
              <w:tabs>
                <w:tab w:val="left" w:pos="175"/>
                <w:tab w:val="left" w:pos="358"/>
              </w:tabs>
              <w:ind w:left="34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6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862" w:rsidRPr="00314EBD" w:rsidRDefault="00F16862" w:rsidP="009C1053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260965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la dépression océanique numéro machin-chose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862" w:rsidRDefault="00F16862" w:rsidP="009C105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  <w:r w:rsidRPr="004B1B37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 xml:space="preserve"> point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s</w:t>
            </w:r>
          </w:p>
        </w:tc>
      </w:tr>
      <w:tr w:rsidR="00F16862" w:rsidTr="009C1053">
        <w:trPr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862" w:rsidRPr="00FB29BA" w:rsidRDefault="00F16862" w:rsidP="009C1053">
            <w:pPr>
              <w:tabs>
                <w:tab w:val="left" w:pos="175"/>
                <w:tab w:val="left" w:pos="358"/>
              </w:tabs>
              <w:ind w:left="34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7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862" w:rsidRPr="005858E1" w:rsidRDefault="00F16862" w:rsidP="009C105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fr-FR"/>
              </w:rPr>
            </w:pPr>
            <w:proofErr w:type="spellStart"/>
            <w:r w:rsidRPr="00AA223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l’Organisation</w:t>
            </w:r>
            <w:proofErr w:type="spellEnd"/>
            <w:r w:rsidRPr="00AA223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A223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météorologique</w:t>
            </w:r>
            <w:proofErr w:type="spellEnd"/>
            <w:r w:rsidRPr="00AA223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A223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mondiale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862" w:rsidRDefault="00F16862" w:rsidP="009C105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1</w:t>
            </w:r>
            <w:r w:rsidRPr="004B1B37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 xml:space="preserve"> point</w:t>
            </w:r>
          </w:p>
        </w:tc>
      </w:tr>
      <w:tr w:rsidR="00F16862" w:rsidTr="00F16862">
        <w:trPr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862" w:rsidRPr="00FB29BA" w:rsidRDefault="00F16862" w:rsidP="009C1053">
            <w:pPr>
              <w:tabs>
                <w:tab w:val="left" w:pos="175"/>
                <w:tab w:val="left" w:pos="358"/>
              </w:tabs>
              <w:ind w:left="34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8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862" w:rsidRPr="005858E1" w:rsidRDefault="00F16862" w:rsidP="009C105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fr-FR"/>
              </w:rPr>
            </w:pPr>
            <w:r w:rsidRPr="00AA223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Suisse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862" w:rsidRPr="00F16862" w:rsidRDefault="00F16862" w:rsidP="009C1053">
            <w:pPr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1</w:t>
            </w:r>
            <w:r w:rsidRPr="004B1B37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 xml:space="preserve"> point</w:t>
            </w:r>
          </w:p>
        </w:tc>
      </w:tr>
      <w:tr w:rsidR="00F16862" w:rsidTr="002970B6">
        <w:trPr>
          <w:gridAfter w:val="1"/>
          <w:wAfter w:w="1559" w:type="dxa"/>
          <w:trHeight w:val="57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862" w:rsidRDefault="00F16862" w:rsidP="009C1053">
            <w:pPr>
              <w:tabs>
                <w:tab w:val="left" w:pos="175"/>
                <w:tab w:val="left" w:pos="358"/>
              </w:tabs>
              <w:ind w:left="34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9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862" w:rsidRDefault="00F16862" w:rsidP="009C105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F16862" w:rsidRPr="00314EBD" w:rsidRDefault="00F16862" w:rsidP="009C1053">
            <w:pPr>
              <w:rPr>
                <w:rFonts w:ascii="Times New Roman" w:hAnsi="Times New Roman" w:cs="Times New Roman"/>
                <w:sz w:val="28"/>
                <w:szCs w:val="28"/>
                <w:highlight w:val="lightGray"/>
                <w:lang w:val="en-US"/>
              </w:rPr>
            </w:pPr>
            <w:r w:rsidRPr="00314E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862" w:rsidRDefault="00F16862" w:rsidP="009C105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4991" w:type="dxa"/>
            <w:shd w:val="clear" w:color="auto" w:fill="auto"/>
            <w:vAlign w:val="center"/>
          </w:tcPr>
          <w:p w:rsidR="00F16862" w:rsidRDefault="00F16862" w:rsidP="009C1053">
            <w:r w:rsidRPr="004B1B37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1 point</w:t>
            </w:r>
          </w:p>
        </w:tc>
      </w:tr>
      <w:tr w:rsidR="00F16862" w:rsidTr="009C1053">
        <w:trPr>
          <w:trHeight w:val="57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862" w:rsidRDefault="00F16862" w:rsidP="009C1053">
            <w:pPr>
              <w:tabs>
                <w:tab w:val="left" w:pos="175"/>
                <w:tab w:val="left" w:pos="358"/>
              </w:tabs>
              <w:ind w:left="34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10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862" w:rsidRPr="00314EBD" w:rsidRDefault="00260965" w:rsidP="009C1053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dans 6 ans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862" w:rsidRDefault="00F16862" w:rsidP="009C105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  <w:r w:rsidRPr="004B1B37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 xml:space="preserve"> point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s</w:t>
            </w:r>
          </w:p>
        </w:tc>
      </w:tr>
      <w:tr w:rsidR="00F16862" w:rsidTr="009C1053">
        <w:trPr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862" w:rsidRPr="00FB29BA" w:rsidRDefault="00F16862" w:rsidP="009C1053">
            <w:pPr>
              <w:tabs>
                <w:tab w:val="left" w:pos="175"/>
                <w:tab w:val="left" w:pos="358"/>
              </w:tabs>
              <w:ind w:left="34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11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862" w:rsidRPr="005858E1" w:rsidRDefault="002970B6" w:rsidP="009C105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fr-FR"/>
              </w:rPr>
              <w:t xml:space="preserve">le </w:t>
            </w:r>
            <w:r w:rsidRPr="00260965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respect pour les victimes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862" w:rsidRDefault="00F16862" w:rsidP="009C105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2</w:t>
            </w:r>
            <w:r w:rsidRPr="004B1B37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 xml:space="preserve"> point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s</w:t>
            </w:r>
          </w:p>
        </w:tc>
      </w:tr>
      <w:tr w:rsidR="00F16862" w:rsidTr="002970B6">
        <w:trPr>
          <w:gridAfter w:val="1"/>
          <w:wAfter w:w="1559" w:type="dxa"/>
          <w:trHeight w:val="57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862" w:rsidRDefault="00F16862" w:rsidP="009C1053">
            <w:pPr>
              <w:tabs>
                <w:tab w:val="left" w:pos="175"/>
                <w:tab w:val="left" w:pos="358"/>
              </w:tabs>
              <w:ind w:left="34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12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862" w:rsidRDefault="00F16862" w:rsidP="009C105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862" w:rsidRPr="00314EBD" w:rsidRDefault="00F16862" w:rsidP="009C1053">
            <w:pPr>
              <w:rPr>
                <w:rFonts w:ascii="Times New Roman" w:hAnsi="Times New Roman" w:cs="Times New Roman"/>
                <w:sz w:val="28"/>
                <w:szCs w:val="28"/>
                <w:highlight w:val="lightGray"/>
                <w:lang w:val="en-US"/>
              </w:rPr>
            </w:pPr>
            <w:r w:rsidRPr="00314E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F16862" w:rsidRDefault="00F16862" w:rsidP="009C105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4991" w:type="dxa"/>
            <w:shd w:val="clear" w:color="auto" w:fill="auto"/>
            <w:vAlign w:val="center"/>
          </w:tcPr>
          <w:p w:rsidR="00F16862" w:rsidRDefault="00F16862" w:rsidP="009C1053">
            <w:r w:rsidRPr="004B1B37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1 point</w:t>
            </w:r>
          </w:p>
        </w:tc>
      </w:tr>
      <w:tr w:rsidR="00F16862" w:rsidTr="009C1053">
        <w:trPr>
          <w:trHeight w:val="57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862" w:rsidRDefault="00F16862" w:rsidP="00F16862">
            <w:pPr>
              <w:tabs>
                <w:tab w:val="left" w:pos="175"/>
                <w:tab w:val="left" w:pos="358"/>
              </w:tabs>
              <w:ind w:left="34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13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862" w:rsidRPr="00314EBD" w:rsidRDefault="002970B6" w:rsidP="009C1053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862" w:rsidRDefault="00F16862" w:rsidP="009C105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  <w:r w:rsidRPr="004B1B37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 xml:space="preserve"> point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s</w:t>
            </w:r>
          </w:p>
        </w:tc>
      </w:tr>
      <w:tr w:rsidR="00F16862" w:rsidTr="009C1053">
        <w:trPr>
          <w:trHeight w:val="57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862" w:rsidRPr="00FB29BA" w:rsidRDefault="00F16862" w:rsidP="009C1053">
            <w:pPr>
              <w:tabs>
                <w:tab w:val="left" w:pos="175"/>
                <w:tab w:val="left" w:pos="358"/>
              </w:tabs>
              <w:ind w:left="34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14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862" w:rsidRPr="005858E1" w:rsidRDefault="002970B6" w:rsidP="009C105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fr-FR"/>
              </w:rPr>
            </w:pPr>
            <w:r w:rsidRPr="00260965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utiliser des lettres de l’alphabet grec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862" w:rsidRDefault="00F16862" w:rsidP="009C105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2</w:t>
            </w:r>
            <w:r w:rsidRPr="004B1B37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 xml:space="preserve"> point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s</w:t>
            </w:r>
          </w:p>
        </w:tc>
      </w:tr>
    </w:tbl>
    <w:p w:rsidR="00F16862" w:rsidRPr="00F16862" w:rsidRDefault="00F16862" w:rsidP="00F54CED">
      <w:pPr>
        <w:spacing w:after="0"/>
        <w:ind w:left="-851"/>
        <w:rPr>
          <w:rFonts w:ascii="Times New Roman" w:hAnsi="Times New Roman" w:cs="Times New Roman"/>
          <w:b/>
          <w:sz w:val="28"/>
          <w:szCs w:val="28"/>
        </w:rPr>
      </w:pPr>
    </w:p>
    <w:sectPr w:rsidR="00F16862" w:rsidRPr="00F16862" w:rsidSect="00E656BD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55E1" w:rsidRDefault="00A255E1" w:rsidP="00B178AC">
      <w:pPr>
        <w:spacing w:after="0" w:line="240" w:lineRule="auto"/>
      </w:pPr>
      <w:r>
        <w:separator/>
      </w:r>
    </w:p>
  </w:endnote>
  <w:endnote w:type="continuationSeparator" w:id="0">
    <w:p w:rsidR="00A255E1" w:rsidRDefault="00A255E1" w:rsidP="00B178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55E1" w:rsidRDefault="00A255E1" w:rsidP="00B178AC">
      <w:pPr>
        <w:spacing w:after="0" w:line="240" w:lineRule="auto"/>
      </w:pPr>
      <w:r>
        <w:separator/>
      </w:r>
    </w:p>
  </w:footnote>
  <w:footnote w:type="continuationSeparator" w:id="0">
    <w:p w:rsidR="00A255E1" w:rsidRDefault="00A255E1" w:rsidP="00B178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78AC" w:rsidRPr="00B178AC" w:rsidRDefault="00B178AC" w:rsidP="00970C0E">
    <w:pPr>
      <w:spacing w:after="0"/>
      <w:ind w:left="-709"/>
      <w:jc w:val="center"/>
      <w:rPr>
        <w:rFonts w:ascii="Times New Roman" w:eastAsia="Calibri" w:hAnsi="Times New Roman" w:cs="Times New Roman"/>
        <w:b/>
      </w:rPr>
    </w:pPr>
    <w:r w:rsidRPr="00B178AC">
      <w:rPr>
        <w:rFonts w:ascii="Times New Roman" w:eastAsia="Calibri" w:hAnsi="Times New Roman" w:cs="Times New Roman"/>
        <w:b/>
      </w:rPr>
      <w:t>Всероссийская олимпиада школьников по фран</w:t>
    </w:r>
    <w:r w:rsidR="00F54CED">
      <w:rPr>
        <w:rFonts w:ascii="Times New Roman" w:eastAsia="Calibri" w:hAnsi="Times New Roman" w:cs="Times New Roman"/>
        <w:b/>
      </w:rPr>
      <w:t>цузскому языку для учащихся 9 -11 классов</w:t>
    </w:r>
  </w:p>
  <w:p w:rsidR="00B178AC" w:rsidRPr="00B178AC" w:rsidRDefault="00B178AC" w:rsidP="00970C0E">
    <w:pPr>
      <w:spacing w:after="0"/>
      <w:ind w:left="-709"/>
      <w:jc w:val="center"/>
      <w:rPr>
        <w:rFonts w:ascii="Times New Roman" w:eastAsia="Calibri" w:hAnsi="Times New Roman" w:cs="Times New Roman"/>
        <w:b/>
      </w:rPr>
    </w:pPr>
    <w:r w:rsidRPr="00B178AC">
      <w:rPr>
        <w:rFonts w:ascii="Times New Roman" w:eastAsia="Calibri" w:hAnsi="Times New Roman" w:cs="Times New Roman"/>
        <w:b/>
      </w:rPr>
      <w:t>Ш</w:t>
    </w:r>
    <w:r w:rsidR="005858E1">
      <w:rPr>
        <w:rFonts w:ascii="Times New Roman" w:eastAsia="Calibri" w:hAnsi="Times New Roman" w:cs="Times New Roman"/>
        <w:b/>
      </w:rPr>
      <w:t xml:space="preserve">кольный этап. Уровень сложности </w:t>
    </w:r>
    <w:r w:rsidRPr="00B178AC">
      <w:rPr>
        <w:rFonts w:ascii="Times New Roman" w:eastAsia="Calibri" w:hAnsi="Times New Roman" w:cs="Times New Roman"/>
        <w:b/>
      </w:rPr>
      <w:t>В</w:t>
    </w:r>
    <w:proofErr w:type="gramStart"/>
    <w:r w:rsidRPr="00B178AC">
      <w:rPr>
        <w:rFonts w:ascii="Times New Roman" w:eastAsia="Calibri" w:hAnsi="Times New Roman" w:cs="Times New Roman"/>
        <w:b/>
      </w:rPr>
      <w:t>1</w:t>
    </w:r>
    <w:proofErr w:type="gramEnd"/>
  </w:p>
  <w:p w:rsidR="00B178AC" w:rsidRPr="00B178AC" w:rsidRDefault="00260965" w:rsidP="00970C0E">
    <w:pPr>
      <w:tabs>
        <w:tab w:val="center" w:pos="4677"/>
        <w:tab w:val="right" w:pos="9355"/>
      </w:tabs>
      <w:spacing w:after="0" w:line="240" w:lineRule="auto"/>
      <w:ind w:left="-709"/>
      <w:jc w:val="center"/>
      <w:rPr>
        <w:rFonts w:ascii="Times New Roman" w:eastAsia="Calibri" w:hAnsi="Times New Roman" w:cs="Times New Roman"/>
        <w:b/>
      </w:rPr>
    </w:pPr>
    <w:r>
      <w:rPr>
        <w:rFonts w:ascii="Times New Roman" w:hAnsi="Times New Roman" w:cs="Times New Roman"/>
        <w:b/>
        <w:lang w:val="en-US"/>
      </w:rPr>
      <w:t>7-8</w:t>
    </w:r>
    <w:r>
      <w:rPr>
        <w:rFonts w:ascii="Times New Roman" w:hAnsi="Times New Roman" w:cs="Times New Roman"/>
        <w:b/>
      </w:rPr>
      <w:t xml:space="preserve"> октября 202</w:t>
    </w:r>
    <w:r>
      <w:rPr>
        <w:rFonts w:ascii="Times New Roman" w:hAnsi="Times New Roman" w:cs="Times New Roman"/>
        <w:b/>
        <w:lang w:val="en-US"/>
      </w:rPr>
      <w:t>2</w:t>
    </w:r>
    <w:r w:rsidR="00B178AC" w:rsidRPr="00B178AC">
      <w:rPr>
        <w:rFonts w:ascii="Times New Roman" w:eastAsia="Times New Roman" w:hAnsi="Times New Roman" w:cs="Times New Roman"/>
        <w:b/>
        <w:lang w:eastAsia="ru-RU"/>
      </w:rPr>
      <w:t xml:space="preserve"> г.</w:t>
    </w:r>
  </w:p>
  <w:p w:rsidR="00B178AC" w:rsidRPr="00B178AC" w:rsidRDefault="00B178AC" w:rsidP="00B178AC">
    <w:pPr>
      <w:tabs>
        <w:tab w:val="center" w:pos="4677"/>
        <w:tab w:val="right" w:pos="9355"/>
      </w:tabs>
      <w:spacing w:after="0" w:line="240" w:lineRule="auto"/>
      <w:ind w:left="-709"/>
      <w:jc w:val="right"/>
      <w:rPr>
        <w:b/>
      </w:rPr>
    </w:pPr>
    <w:r w:rsidRPr="00B178AC">
      <w:rPr>
        <w:rFonts w:ascii="Times New Roman" w:eastAsia="Times New Roman" w:hAnsi="Times New Roman" w:cs="Times New Roman"/>
        <w:b/>
        <w:lang w:eastAsia="ru-RU"/>
      </w:rPr>
      <w:t>стр.</w:t>
    </w:r>
    <w:r w:rsidR="001549D0" w:rsidRPr="00B178AC">
      <w:rPr>
        <w:rFonts w:ascii="Times New Roman" w:eastAsia="Times New Roman" w:hAnsi="Times New Roman" w:cs="Times New Roman"/>
        <w:b/>
        <w:lang w:eastAsia="ru-RU"/>
      </w:rPr>
      <w:fldChar w:fldCharType="begin"/>
    </w:r>
    <w:r w:rsidRPr="00B178AC">
      <w:rPr>
        <w:rFonts w:ascii="Times New Roman" w:eastAsia="Times New Roman" w:hAnsi="Times New Roman" w:cs="Times New Roman"/>
        <w:b/>
        <w:lang w:eastAsia="ru-RU"/>
      </w:rPr>
      <w:instrText xml:space="preserve"> PAGE </w:instrText>
    </w:r>
    <w:r w:rsidR="001549D0" w:rsidRPr="00B178AC">
      <w:rPr>
        <w:rFonts w:ascii="Times New Roman" w:eastAsia="Times New Roman" w:hAnsi="Times New Roman" w:cs="Times New Roman"/>
        <w:b/>
        <w:lang w:eastAsia="ru-RU"/>
      </w:rPr>
      <w:fldChar w:fldCharType="separate"/>
    </w:r>
    <w:r w:rsidR="00260965">
      <w:rPr>
        <w:rFonts w:ascii="Times New Roman" w:eastAsia="Times New Roman" w:hAnsi="Times New Roman" w:cs="Times New Roman"/>
        <w:b/>
        <w:noProof/>
        <w:lang w:eastAsia="ru-RU"/>
      </w:rPr>
      <w:t>1</w:t>
    </w:r>
    <w:r w:rsidR="001549D0" w:rsidRPr="00B178AC">
      <w:rPr>
        <w:rFonts w:ascii="Times New Roman" w:eastAsia="Times New Roman" w:hAnsi="Times New Roman" w:cs="Times New Roman"/>
        <w:b/>
        <w:lang w:eastAsia="ru-RU"/>
      </w:rPr>
      <w:fldChar w:fldCharType="end"/>
    </w:r>
    <w:r w:rsidRPr="00B178AC">
      <w:rPr>
        <w:rFonts w:ascii="Times New Roman" w:eastAsia="Times New Roman" w:hAnsi="Times New Roman" w:cs="Times New Roman"/>
        <w:b/>
        <w:lang w:eastAsia="ru-RU"/>
      </w:rPr>
      <w:t xml:space="preserve"> из </w:t>
    </w:r>
    <w:r w:rsidR="001549D0" w:rsidRPr="00B178AC">
      <w:rPr>
        <w:rFonts w:ascii="Times New Roman" w:eastAsia="Times New Roman" w:hAnsi="Times New Roman" w:cs="Times New Roman"/>
        <w:b/>
        <w:lang w:eastAsia="ru-RU"/>
      </w:rPr>
      <w:fldChar w:fldCharType="begin"/>
    </w:r>
    <w:r w:rsidRPr="00B178AC">
      <w:rPr>
        <w:rFonts w:ascii="Times New Roman" w:eastAsia="Times New Roman" w:hAnsi="Times New Roman" w:cs="Times New Roman"/>
        <w:b/>
        <w:lang w:eastAsia="ru-RU"/>
      </w:rPr>
      <w:instrText xml:space="preserve"> NUMPAGES </w:instrText>
    </w:r>
    <w:r w:rsidR="001549D0" w:rsidRPr="00B178AC">
      <w:rPr>
        <w:rFonts w:ascii="Times New Roman" w:eastAsia="Times New Roman" w:hAnsi="Times New Roman" w:cs="Times New Roman"/>
        <w:b/>
        <w:lang w:eastAsia="ru-RU"/>
      </w:rPr>
      <w:fldChar w:fldCharType="separate"/>
    </w:r>
    <w:r w:rsidR="00260965">
      <w:rPr>
        <w:rFonts w:ascii="Times New Roman" w:eastAsia="Times New Roman" w:hAnsi="Times New Roman" w:cs="Times New Roman"/>
        <w:b/>
        <w:noProof/>
        <w:lang w:eastAsia="ru-RU"/>
      </w:rPr>
      <w:t>1</w:t>
    </w:r>
    <w:r w:rsidR="001549D0" w:rsidRPr="00B178AC">
      <w:rPr>
        <w:rFonts w:ascii="Times New Roman" w:eastAsia="Times New Roman" w:hAnsi="Times New Roman" w:cs="Times New Roman"/>
        <w:b/>
        <w:lang w:eastAsia="ru-RU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A660E"/>
    <w:multiLevelType w:val="hybridMultilevel"/>
    <w:tmpl w:val="7EAE6BF2"/>
    <w:lvl w:ilvl="0" w:tplc="7F16D2D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C34D2C"/>
    <w:multiLevelType w:val="hybridMultilevel"/>
    <w:tmpl w:val="66FE8630"/>
    <w:lvl w:ilvl="0" w:tplc="9D843E96">
      <w:start w:val="2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F0D6801"/>
    <w:multiLevelType w:val="hybridMultilevel"/>
    <w:tmpl w:val="6A86FF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80373A"/>
    <w:multiLevelType w:val="hybridMultilevel"/>
    <w:tmpl w:val="0710647E"/>
    <w:lvl w:ilvl="0" w:tplc="31DE8F5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4A2A"/>
    <w:rsid w:val="000249D5"/>
    <w:rsid w:val="00027864"/>
    <w:rsid w:val="00092DA0"/>
    <w:rsid w:val="000A4080"/>
    <w:rsid w:val="000B26DF"/>
    <w:rsid w:val="00110454"/>
    <w:rsid w:val="0014783F"/>
    <w:rsid w:val="001549D0"/>
    <w:rsid w:val="00162A3E"/>
    <w:rsid w:val="00190DE7"/>
    <w:rsid w:val="001A5995"/>
    <w:rsid w:val="001E23D0"/>
    <w:rsid w:val="00205423"/>
    <w:rsid w:val="00222F81"/>
    <w:rsid w:val="00260965"/>
    <w:rsid w:val="002625B2"/>
    <w:rsid w:val="002970B6"/>
    <w:rsid w:val="002C3553"/>
    <w:rsid w:val="002C6B30"/>
    <w:rsid w:val="002F3E61"/>
    <w:rsid w:val="003005D2"/>
    <w:rsid w:val="00314EBD"/>
    <w:rsid w:val="00357298"/>
    <w:rsid w:val="00397DB6"/>
    <w:rsid w:val="003D2381"/>
    <w:rsid w:val="004642C9"/>
    <w:rsid w:val="00465946"/>
    <w:rsid w:val="00466857"/>
    <w:rsid w:val="004A1D8D"/>
    <w:rsid w:val="004B06CB"/>
    <w:rsid w:val="004C1CE9"/>
    <w:rsid w:val="00507C4E"/>
    <w:rsid w:val="00573807"/>
    <w:rsid w:val="0057441D"/>
    <w:rsid w:val="005858E1"/>
    <w:rsid w:val="00586D8D"/>
    <w:rsid w:val="005E04C9"/>
    <w:rsid w:val="005E4CE2"/>
    <w:rsid w:val="00605124"/>
    <w:rsid w:val="00626D03"/>
    <w:rsid w:val="006B0D43"/>
    <w:rsid w:val="006B75C6"/>
    <w:rsid w:val="006D7001"/>
    <w:rsid w:val="00703670"/>
    <w:rsid w:val="0071218A"/>
    <w:rsid w:val="00735B0C"/>
    <w:rsid w:val="00783253"/>
    <w:rsid w:val="00786A55"/>
    <w:rsid w:val="007B6FC0"/>
    <w:rsid w:val="007F6BBC"/>
    <w:rsid w:val="00821A95"/>
    <w:rsid w:val="008B13BF"/>
    <w:rsid w:val="00931DE1"/>
    <w:rsid w:val="00970C0E"/>
    <w:rsid w:val="009E34CB"/>
    <w:rsid w:val="00A255E1"/>
    <w:rsid w:val="00A3196C"/>
    <w:rsid w:val="00A46E8D"/>
    <w:rsid w:val="00A744FA"/>
    <w:rsid w:val="00AB7A35"/>
    <w:rsid w:val="00B178AC"/>
    <w:rsid w:val="00B222A6"/>
    <w:rsid w:val="00B663F0"/>
    <w:rsid w:val="00B81B64"/>
    <w:rsid w:val="00B94871"/>
    <w:rsid w:val="00BB53E6"/>
    <w:rsid w:val="00C24785"/>
    <w:rsid w:val="00C9326C"/>
    <w:rsid w:val="00D221C0"/>
    <w:rsid w:val="00D303A8"/>
    <w:rsid w:val="00D4559A"/>
    <w:rsid w:val="00D92F32"/>
    <w:rsid w:val="00DA4A2A"/>
    <w:rsid w:val="00DD1118"/>
    <w:rsid w:val="00E656BD"/>
    <w:rsid w:val="00E83D9E"/>
    <w:rsid w:val="00EA380F"/>
    <w:rsid w:val="00F05133"/>
    <w:rsid w:val="00F12B98"/>
    <w:rsid w:val="00F13FB4"/>
    <w:rsid w:val="00F16862"/>
    <w:rsid w:val="00F43C50"/>
    <w:rsid w:val="00F54CED"/>
    <w:rsid w:val="00F81A88"/>
    <w:rsid w:val="00FB29BA"/>
    <w:rsid w:val="00FE4531"/>
    <w:rsid w:val="00FF33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3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4080"/>
    <w:pPr>
      <w:ind w:left="720"/>
      <w:contextualSpacing/>
    </w:pPr>
  </w:style>
  <w:style w:type="table" w:styleId="a4">
    <w:name w:val="Table Grid"/>
    <w:basedOn w:val="a1"/>
    <w:uiPriority w:val="59"/>
    <w:rsid w:val="000A408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unhideWhenUsed/>
    <w:rsid w:val="00B178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178AC"/>
  </w:style>
  <w:style w:type="paragraph" w:styleId="a7">
    <w:name w:val="footer"/>
    <w:basedOn w:val="a"/>
    <w:link w:val="a8"/>
    <w:uiPriority w:val="99"/>
    <w:unhideWhenUsed/>
    <w:rsid w:val="00B178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178AC"/>
  </w:style>
  <w:style w:type="paragraph" w:styleId="a9">
    <w:name w:val="Balloon Text"/>
    <w:basedOn w:val="a"/>
    <w:link w:val="aa"/>
    <w:uiPriority w:val="99"/>
    <w:semiHidden/>
    <w:unhideWhenUsed/>
    <w:rsid w:val="00B178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78AC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9E34C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3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4080"/>
    <w:pPr>
      <w:ind w:left="720"/>
      <w:contextualSpacing/>
    </w:pPr>
  </w:style>
  <w:style w:type="table" w:styleId="a4">
    <w:name w:val="Table Grid"/>
    <w:basedOn w:val="a1"/>
    <w:uiPriority w:val="59"/>
    <w:rsid w:val="000A408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unhideWhenUsed/>
    <w:rsid w:val="00B178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178AC"/>
  </w:style>
  <w:style w:type="paragraph" w:styleId="a7">
    <w:name w:val="footer"/>
    <w:basedOn w:val="a"/>
    <w:link w:val="a8"/>
    <w:uiPriority w:val="99"/>
    <w:unhideWhenUsed/>
    <w:rsid w:val="00B178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178AC"/>
  </w:style>
  <w:style w:type="paragraph" w:styleId="a9">
    <w:name w:val="Balloon Text"/>
    <w:basedOn w:val="a"/>
    <w:link w:val="aa"/>
    <w:uiPriority w:val="99"/>
    <w:semiHidden/>
    <w:unhideWhenUsed/>
    <w:rsid w:val="00B178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78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723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8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Scool</dc:creator>
  <cp:lastModifiedBy>ильгизар</cp:lastModifiedBy>
  <cp:revision>32</cp:revision>
  <dcterms:created xsi:type="dcterms:W3CDTF">2019-09-19T17:02:00Z</dcterms:created>
  <dcterms:modified xsi:type="dcterms:W3CDTF">2022-09-30T09:28:00Z</dcterms:modified>
</cp:coreProperties>
</file>